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396" w:rsidRPr="00F36B50" w:rsidRDefault="00F36B50" w:rsidP="00F36B5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6B50">
        <w:rPr>
          <w:rFonts w:ascii="Times New Roman" w:hAnsi="Times New Roman" w:cs="Times New Roman"/>
          <w:b/>
          <w:sz w:val="24"/>
          <w:szCs w:val="24"/>
        </w:rPr>
        <w:t xml:space="preserve">Д О Г О В О </w:t>
      </w:r>
      <w:proofErr w:type="gramStart"/>
      <w:r w:rsidRPr="00F36B50"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</w:p>
    <w:p w:rsidR="00F36B50" w:rsidRPr="00F36B50" w:rsidRDefault="009F06E7" w:rsidP="00F36B5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="00F36B50" w:rsidRPr="00F36B50">
        <w:rPr>
          <w:rFonts w:ascii="Times New Roman" w:hAnsi="Times New Roman" w:cs="Times New Roman"/>
          <w:b/>
          <w:sz w:val="24"/>
          <w:szCs w:val="24"/>
        </w:rPr>
        <w:t xml:space="preserve">б оказании медицинских услуг учреждением здравоохранения </w:t>
      </w:r>
      <w:r>
        <w:rPr>
          <w:rFonts w:ascii="Times New Roman" w:hAnsi="Times New Roman" w:cs="Times New Roman"/>
          <w:b/>
          <w:sz w:val="24"/>
          <w:szCs w:val="24"/>
        </w:rPr>
        <w:t>воспитанникам</w:t>
      </w:r>
      <w:r w:rsidR="00F36B50" w:rsidRPr="00F36B50">
        <w:rPr>
          <w:rFonts w:ascii="Times New Roman" w:hAnsi="Times New Roman" w:cs="Times New Roman"/>
          <w:b/>
          <w:sz w:val="24"/>
          <w:szCs w:val="24"/>
        </w:rPr>
        <w:t xml:space="preserve"> муниципального бюджетного дошкольного образовательного учреждения</w:t>
      </w:r>
    </w:p>
    <w:p w:rsidR="00F36B50" w:rsidRDefault="00F36B50" w:rsidP="00F36B5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</w:t>
      </w:r>
      <w:r w:rsidR="009C752D">
        <w:rPr>
          <w:rFonts w:ascii="Times New Roman" w:hAnsi="Times New Roman" w:cs="Times New Roman"/>
          <w:sz w:val="24"/>
          <w:szCs w:val="24"/>
          <w:lang w:val="en-US"/>
        </w:rPr>
        <w:t>01</w:t>
      </w:r>
      <w:r>
        <w:rPr>
          <w:rFonts w:ascii="Times New Roman" w:hAnsi="Times New Roman" w:cs="Times New Roman"/>
          <w:sz w:val="24"/>
          <w:szCs w:val="24"/>
        </w:rPr>
        <w:t>___»______</w:t>
      </w:r>
      <w:r w:rsidR="009C752D">
        <w:rPr>
          <w:rFonts w:ascii="Times New Roman" w:hAnsi="Times New Roman" w:cs="Times New Roman"/>
          <w:sz w:val="24"/>
          <w:szCs w:val="24"/>
          <w:lang w:val="en-US"/>
        </w:rPr>
        <w:t>01</w:t>
      </w:r>
      <w:r>
        <w:rPr>
          <w:rFonts w:ascii="Times New Roman" w:hAnsi="Times New Roman" w:cs="Times New Roman"/>
          <w:sz w:val="24"/>
          <w:szCs w:val="24"/>
        </w:rPr>
        <w:t>_________20__</w:t>
      </w:r>
      <w:r w:rsidR="009C752D">
        <w:rPr>
          <w:rFonts w:ascii="Times New Roman" w:hAnsi="Times New Roman" w:cs="Times New Roman"/>
          <w:sz w:val="24"/>
          <w:szCs w:val="24"/>
          <w:lang w:val="en-US"/>
        </w:rPr>
        <w:t>19</w:t>
      </w:r>
      <w:proofErr w:type="spellStart"/>
      <w:r>
        <w:rPr>
          <w:rFonts w:ascii="Times New Roman" w:hAnsi="Times New Roman" w:cs="Times New Roman"/>
          <w:sz w:val="24"/>
          <w:szCs w:val="24"/>
        </w:rPr>
        <w:t>___г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36B50" w:rsidRDefault="00F36B50" w:rsidP="00F36B5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36B50" w:rsidRDefault="00F36B50" w:rsidP="00F36B5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Государственное бюджетное учреждение здравоохранения «Пригородная Центральная районная больница Министерства здравоохранения Республики Северная Осетия – Алания, в лице главного врача </w:t>
      </w:r>
      <w:proofErr w:type="spellStart"/>
      <w:r w:rsidR="00AD79AF">
        <w:rPr>
          <w:rFonts w:ascii="Times New Roman" w:hAnsi="Times New Roman" w:cs="Times New Roman"/>
          <w:sz w:val="24"/>
          <w:szCs w:val="24"/>
        </w:rPr>
        <w:t>Ниниева</w:t>
      </w:r>
      <w:proofErr w:type="spellEnd"/>
      <w:r w:rsidR="00AD7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79AF">
        <w:rPr>
          <w:rFonts w:ascii="Times New Roman" w:hAnsi="Times New Roman" w:cs="Times New Roman"/>
          <w:sz w:val="24"/>
          <w:szCs w:val="24"/>
        </w:rPr>
        <w:t>Асхара</w:t>
      </w:r>
      <w:proofErr w:type="spellEnd"/>
      <w:r w:rsidR="00AD79AF">
        <w:rPr>
          <w:rFonts w:ascii="Times New Roman" w:hAnsi="Times New Roman" w:cs="Times New Roman"/>
          <w:sz w:val="24"/>
          <w:szCs w:val="24"/>
        </w:rPr>
        <w:t xml:space="preserve"> Викторовича</w:t>
      </w:r>
      <w:proofErr w:type="gramStart"/>
      <w:r w:rsidR="00AD79A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действующее на основании Устава, именуемое в дальнейшем ГБУЗ «Пригородная ЦРБ», МЗ </w:t>
      </w:r>
      <w:proofErr w:type="spellStart"/>
      <w:r>
        <w:rPr>
          <w:rFonts w:ascii="Times New Roman" w:hAnsi="Times New Roman" w:cs="Times New Roman"/>
          <w:sz w:val="24"/>
          <w:szCs w:val="24"/>
        </w:rPr>
        <w:t>РСО-Алания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и муниципальное бюджетное дошкольное образовательное учреждение «Детский сад </w:t>
      </w:r>
      <w:r w:rsidR="00404214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>№ 16 ст. Архонс</w:t>
      </w:r>
      <w:r w:rsidR="00AD79AF">
        <w:rPr>
          <w:rFonts w:ascii="Times New Roman" w:hAnsi="Times New Roman" w:cs="Times New Roman"/>
          <w:sz w:val="24"/>
          <w:szCs w:val="24"/>
        </w:rPr>
        <w:t xml:space="preserve">кая», в лице заведующей </w:t>
      </w:r>
      <w:proofErr w:type="spellStart"/>
      <w:r w:rsidR="00AD79AF">
        <w:rPr>
          <w:rFonts w:ascii="Times New Roman" w:hAnsi="Times New Roman" w:cs="Times New Roman"/>
          <w:sz w:val="24"/>
          <w:szCs w:val="24"/>
        </w:rPr>
        <w:t>Матяш</w:t>
      </w:r>
      <w:proofErr w:type="spellEnd"/>
      <w:r w:rsidR="00AD79AF">
        <w:rPr>
          <w:rFonts w:ascii="Times New Roman" w:hAnsi="Times New Roman" w:cs="Times New Roman"/>
          <w:sz w:val="24"/>
          <w:szCs w:val="24"/>
        </w:rPr>
        <w:t xml:space="preserve"> Ольги </w:t>
      </w:r>
      <w:proofErr w:type="spellStart"/>
      <w:r w:rsidR="00AD79AF">
        <w:rPr>
          <w:rFonts w:ascii="Times New Roman" w:hAnsi="Times New Roman" w:cs="Times New Roman"/>
          <w:sz w:val="24"/>
          <w:szCs w:val="24"/>
        </w:rPr>
        <w:t>Вавильевны</w:t>
      </w:r>
      <w:proofErr w:type="spellEnd"/>
      <w:r>
        <w:rPr>
          <w:rFonts w:ascii="Times New Roman" w:hAnsi="Times New Roman" w:cs="Times New Roman"/>
          <w:sz w:val="24"/>
          <w:szCs w:val="24"/>
        </w:rPr>
        <w:t>, действующей на основании Устава, именуемого в дальнейшем «Учреждение», в целях реализации действующего законодательства заключили настоящий договор о нижеследующем:</w:t>
      </w:r>
    </w:p>
    <w:p w:rsidR="00F36B50" w:rsidRPr="00404214" w:rsidRDefault="00F36B50" w:rsidP="00F36B50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4214">
        <w:rPr>
          <w:rFonts w:ascii="Times New Roman" w:hAnsi="Times New Roman" w:cs="Times New Roman"/>
          <w:b/>
          <w:sz w:val="24"/>
          <w:szCs w:val="24"/>
        </w:rPr>
        <w:t>1. Предмет договора:</w:t>
      </w:r>
    </w:p>
    <w:p w:rsidR="00F36B50" w:rsidRDefault="00F36B50" w:rsidP="00F36B5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Предметов настоящего договора является организация в осуществлении медицинского обслуживания воспитанников в МБДОУ «Детский сад № 16 ст. Архонская» </w:t>
      </w:r>
    </w:p>
    <w:p w:rsidR="00F36B50" w:rsidRPr="00404214" w:rsidRDefault="00F36B50" w:rsidP="00F36B50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4214">
        <w:rPr>
          <w:rFonts w:ascii="Times New Roman" w:hAnsi="Times New Roman" w:cs="Times New Roman"/>
          <w:b/>
          <w:sz w:val="24"/>
          <w:szCs w:val="24"/>
        </w:rPr>
        <w:t>2. Права и обязанности сторон:</w:t>
      </w:r>
    </w:p>
    <w:p w:rsidR="00F36B50" w:rsidRDefault="00F36B50" w:rsidP="00F36B5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ГБУЗ «Пригородная ЦРБ» МЗ </w:t>
      </w:r>
      <w:proofErr w:type="spellStart"/>
      <w:r>
        <w:rPr>
          <w:rFonts w:ascii="Times New Roman" w:hAnsi="Times New Roman" w:cs="Times New Roman"/>
          <w:sz w:val="24"/>
          <w:szCs w:val="24"/>
        </w:rPr>
        <w:t>РСО-Алания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обязуется:</w:t>
      </w:r>
    </w:p>
    <w:p w:rsidR="00F36B50" w:rsidRDefault="00F36B50" w:rsidP="00F36B5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2.1.1. Осуществлять работу по организации и оказанию медицинского обслуживания воспитанников в МБДОУ «Детский сад № 16 ст. Архонская» в пределах компетенции подразделения учреждения здравоохранения и функциональных обязанностей медицинских работников.</w:t>
      </w:r>
    </w:p>
    <w:p w:rsidR="00F36B50" w:rsidRDefault="00F36B50" w:rsidP="00F36B5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2.1.2. Закрепить за  «Учреждением» медицинское подразделение для оказания медицинской помощи воспитанникам.</w:t>
      </w:r>
    </w:p>
    <w:p w:rsidR="00F36B50" w:rsidRDefault="00F36B50" w:rsidP="00F36B5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2.1.3. Осуществлять санитарно-гигиеническое воспитание и образование воспитанников, проводить работу по формированию здорового образа жизни.</w:t>
      </w:r>
    </w:p>
    <w:p w:rsidR="00F36B50" w:rsidRDefault="00F36B50" w:rsidP="00F36B5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2.1.4. Осуществлять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деятельностью медицинских работников, занимающихся медицинским обслуживанием общеобразовательных учреждений.</w:t>
      </w:r>
    </w:p>
    <w:p w:rsidR="00F36B50" w:rsidRDefault="00F36B50" w:rsidP="00F36B5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2.1.5. Нести ответственность за здоровье и физическое развитие воспитанников, проведение лечебно-профилактических мероприятий, соблюдение санитарно-гигиенических норм, режима и качества питания детей.</w:t>
      </w:r>
    </w:p>
    <w:p w:rsidR="00F36B50" w:rsidRDefault="00F36B50" w:rsidP="00F36B5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 ГБУЗ «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Пригородная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ЦРБ» МЗ </w:t>
      </w:r>
      <w:proofErr w:type="spellStart"/>
      <w:r>
        <w:rPr>
          <w:rFonts w:ascii="Times New Roman" w:hAnsi="Times New Roman" w:cs="Times New Roman"/>
          <w:sz w:val="24"/>
          <w:szCs w:val="24"/>
        </w:rPr>
        <w:t>РСО-Алания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имеет право:</w:t>
      </w:r>
    </w:p>
    <w:p w:rsidR="00F36B50" w:rsidRDefault="00F36B50" w:rsidP="00F36B5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2.2.1. Уведомить органы управления в сфере образования о несоответствии условий в «Учреждении» для организации медицинского обслуживания.</w:t>
      </w:r>
    </w:p>
    <w:p w:rsidR="00404214" w:rsidRDefault="00404214" w:rsidP="00F36B5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6B50" w:rsidRPr="00404214" w:rsidRDefault="00F36B50" w:rsidP="00F36B50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4214">
        <w:rPr>
          <w:rFonts w:ascii="Times New Roman" w:hAnsi="Times New Roman" w:cs="Times New Roman"/>
          <w:b/>
          <w:sz w:val="24"/>
          <w:szCs w:val="24"/>
        </w:rPr>
        <w:lastRenderedPageBreak/>
        <w:t>2.3. Учреждение обязуется:</w:t>
      </w:r>
    </w:p>
    <w:p w:rsidR="00F36B50" w:rsidRDefault="00F36B50" w:rsidP="00F36B5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2.3.1. Создать условие для организации медицинского обслуживания воспитанников</w:t>
      </w:r>
      <w:r w:rsidR="007A504C">
        <w:rPr>
          <w:rFonts w:ascii="Times New Roman" w:hAnsi="Times New Roman" w:cs="Times New Roman"/>
          <w:sz w:val="24"/>
          <w:szCs w:val="24"/>
        </w:rPr>
        <w:t>.</w:t>
      </w:r>
    </w:p>
    <w:p w:rsidR="007A504C" w:rsidRDefault="007A504C" w:rsidP="00F36B5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2.3.2. Обеспечить явку воспитанников на осмотры и другие запланированные медицинские  мероприятия.</w:t>
      </w:r>
    </w:p>
    <w:p w:rsidR="007A504C" w:rsidRDefault="007A504C" w:rsidP="00F36B5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2.3.3. Выполнять требования медицинского работника в части порядка оформления и представления необходимых документов и сведений для осуществления медицинского обслуживания воспитанников, соблюдения санитарно-гигиенических норм и правил в Учреждении.</w:t>
      </w:r>
    </w:p>
    <w:p w:rsidR="007A504C" w:rsidRDefault="007A504C" w:rsidP="00F36B5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2.3.4. Создать необходимые условия для работы медицинского персонала Учреждения в соответствии с действующими нормативами.</w:t>
      </w:r>
    </w:p>
    <w:p w:rsidR="007A504C" w:rsidRDefault="007A504C" w:rsidP="00F36B5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2.3.5. Нести ответственность, наряду с медицинским персоналом, за здоровье и физическое развитие воспитанников, проведение лечебно-профилактических мероприятий, соблюдение санитарно-гигиенических норм, режима и качества питания детей.</w:t>
      </w:r>
    </w:p>
    <w:p w:rsidR="007A504C" w:rsidRPr="00404214" w:rsidRDefault="007A504C" w:rsidP="00F36B50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4214">
        <w:rPr>
          <w:rFonts w:ascii="Times New Roman" w:hAnsi="Times New Roman" w:cs="Times New Roman"/>
          <w:b/>
          <w:sz w:val="24"/>
          <w:szCs w:val="24"/>
        </w:rPr>
        <w:t>2.4. Учреждение имеет право:</w:t>
      </w:r>
    </w:p>
    <w:p w:rsidR="007A504C" w:rsidRDefault="007A504C" w:rsidP="00F36B5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2.4.1. Согласовать с учреждением здравоохранения порядок и условия медицинского обслуживания учащихся в Учреждении.</w:t>
      </w:r>
    </w:p>
    <w:p w:rsidR="007A504C" w:rsidRPr="00404214" w:rsidRDefault="007A504C" w:rsidP="00F36B50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404214">
        <w:rPr>
          <w:rFonts w:ascii="Times New Roman" w:hAnsi="Times New Roman" w:cs="Times New Roman"/>
          <w:b/>
          <w:sz w:val="24"/>
          <w:szCs w:val="24"/>
        </w:rPr>
        <w:t>. Изменение, расторжение и прекращение договора:</w:t>
      </w:r>
    </w:p>
    <w:p w:rsidR="007A504C" w:rsidRDefault="007A504C" w:rsidP="00F36B5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Все изменения и дополнение к настоящему договору, являются действенными, если они совершены в письменной форме и подписаны уполномоченными представителями сторон.</w:t>
      </w:r>
    </w:p>
    <w:p w:rsidR="007A504C" w:rsidRDefault="007A504C" w:rsidP="00F36B5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Договор расторгается:</w:t>
      </w:r>
    </w:p>
    <w:p w:rsidR="007A504C" w:rsidRDefault="007A504C" w:rsidP="00F36B5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3.2.1. При ликвидации или реорганизации Учреждения. Обязательства по данному договору не переходят к правопреемнику Учреждения ГБУЗ «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Пригородная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ЦРБ» МЗ </w:t>
      </w:r>
      <w:proofErr w:type="spellStart"/>
      <w:r>
        <w:rPr>
          <w:rFonts w:ascii="Times New Roman" w:hAnsi="Times New Roman" w:cs="Times New Roman"/>
          <w:sz w:val="24"/>
          <w:szCs w:val="24"/>
        </w:rPr>
        <w:t>РСО-Алания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правопреемником заключают новый договор в установленном порядке.</w:t>
      </w:r>
    </w:p>
    <w:p w:rsidR="007A504C" w:rsidRDefault="007A504C" w:rsidP="00F36B5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3.2.3. При невыполнении сторонами условий договора.</w:t>
      </w:r>
    </w:p>
    <w:p w:rsidR="007A504C" w:rsidRPr="00404214" w:rsidRDefault="007A504C" w:rsidP="00F36B50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4214">
        <w:rPr>
          <w:rFonts w:ascii="Times New Roman" w:hAnsi="Times New Roman" w:cs="Times New Roman"/>
          <w:b/>
          <w:sz w:val="24"/>
          <w:szCs w:val="24"/>
        </w:rPr>
        <w:t>4. Порядок разрешения споров:</w:t>
      </w:r>
    </w:p>
    <w:p w:rsidR="007A504C" w:rsidRDefault="007A504C" w:rsidP="00F36B5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В случае возникновения споров между сторонами по вопросам, предусмотренным настоящим договором, стороны обязаны принять меры к разрешению их путем переговоров между собой.</w:t>
      </w:r>
    </w:p>
    <w:p w:rsidR="007A504C" w:rsidRPr="00404214" w:rsidRDefault="007A504C" w:rsidP="00F36B50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4214">
        <w:rPr>
          <w:rFonts w:ascii="Times New Roman" w:hAnsi="Times New Roman" w:cs="Times New Roman"/>
          <w:b/>
          <w:sz w:val="24"/>
          <w:szCs w:val="24"/>
        </w:rPr>
        <w:t>5. Ответственность сторон:</w:t>
      </w:r>
    </w:p>
    <w:p w:rsidR="007A504C" w:rsidRDefault="007A504C" w:rsidP="00F36B5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 Ответственность сторон определяется в соответствии с действующим законодательством.</w:t>
      </w:r>
    </w:p>
    <w:p w:rsidR="00404214" w:rsidRDefault="00404214" w:rsidP="00F36B5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A504C" w:rsidRPr="00404214" w:rsidRDefault="007A504C" w:rsidP="00F36B50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4214">
        <w:rPr>
          <w:rFonts w:ascii="Times New Roman" w:hAnsi="Times New Roman" w:cs="Times New Roman"/>
          <w:b/>
          <w:sz w:val="24"/>
          <w:szCs w:val="24"/>
        </w:rPr>
        <w:lastRenderedPageBreak/>
        <w:t>6. Срок действия договора:</w:t>
      </w:r>
    </w:p>
    <w:p w:rsidR="007A504C" w:rsidRDefault="007A504C" w:rsidP="00F36B5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Настоящий договор вступает в силу со дня его подписания обеими сторонами и действует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__________________________________________________________________.</w:t>
      </w:r>
    </w:p>
    <w:p w:rsidR="007A504C" w:rsidRDefault="007A504C" w:rsidP="00F36B5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 Действие договора продлевается на следующий календарный год, если ни одна из сторон не заявит о его прекращении за 30 дней до окончания.</w:t>
      </w:r>
    </w:p>
    <w:p w:rsidR="007A504C" w:rsidRPr="00404214" w:rsidRDefault="007A504C" w:rsidP="00F36B50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4214">
        <w:rPr>
          <w:rFonts w:ascii="Times New Roman" w:hAnsi="Times New Roman" w:cs="Times New Roman"/>
          <w:b/>
          <w:sz w:val="24"/>
          <w:szCs w:val="24"/>
        </w:rPr>
        <w:t>7. Прочее:</w:t>
      </w:r>
    </w:p>
    <w:p w:rsidR="007A504C" w:rsidRDefault="007A504C" w:rsidP="00F36B5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7.1. Настоящий договор составлен в трех экземплярах, имеющих одинаковую юридическую силу: один экземпляр – у ГБУЗ «Пригородная ЦРБ» МЗ </w:t>
      </w:r>
      <w:proofErr w:type="spellStart"/>
      <w:r>
        <w:rPr>
          <w:rFonts w:ascii="Times New Roman" w:hAnsi="Times New Roman" w:cs="Times New Roman"/>
          <w:sz w:val="24"/>
          <w:szCs w:val="24"/>
        </w:rPr>
        <w:t>РСО-Алания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, один – у МБДОУ «Детский сад № 16 ст. Архонская»</w:t>
      </w:r>
      <w:proofErr w:type="gramStart"/>
      <w:r w:rsidR="0040421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404214">
        <w:rPr>
          <w:rFonts w:ascii="Times New Roman" w:hAnsi="Times New Roman" w:cs="Times New Roman"/>
          <w:sz w:val="24"/>
          <w:szCs w:val="24"/>
        </w:rPr>
        <w:t xml:space="preserve"> один – у Учредителя.</w:t>
      </w:r>
    </w:p>
    <w:p w:rsidR="00404214" w:rsidRDefault="00404214" w:rsidP="00F36B5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Юридические адреса сторон:</w:t>
      </w:r>
    </w:p>
    <w:p w:rsidR="00404214" w:rsidRDefault="00404214" w:rsidP="00404214">
      <w:pPr>
        <w:jc w:val="both"/>
        <w:rPr>
          <w:rFonts w:ascii="Times New Roman" w:hAnsi="Times New Roman" w:cs="Times New Roman"/>
          <w:sz w:val="24"/>
          <w:szCs w:val="24"/>
        </w:rPr>
        <w:sectPr w:rsidR="00404214" w:rsidSect="00A7239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04214" w:rsidRDefault="00404214" w:rsidP="004042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Государственное бюджетное учреждение здравоохранения «Пригородная Центральная районная больница» Министерства здравоохранения Республики Северная Осетия-Алания, Индекс: 363130                  Республика Северная Осетия </w:t>
      </w:r>
      <w:proofErr w:type="gramStart"/>
      <w:r>
        <w:rPr>
          <w:rFonts w:ascii="Times New Roman" w:hAnsi="Times New Roman" w:cs="Times New Roman"/>
          <w:sz w:val="24"/>
          <w:szCs w:val="24"/>
        </w:rPr>
        <w:t>–А</w:t>
      </w:r>
      <w:proofErr w:type="gramEnd"/>
      <w:r>
        <w:rPr>
          <w:rFonts w:ascii="Times New Roman" w:hAnsi="Times New Roman" w:cs="Times New Roman"/>
          <w:sz w:val="24"/>
          <w:szCs w:val="24"/>
        </w:rPr>
        <w:t>лания, муниципальное образование  Пригородный район сел. Октябрьское ул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ушкина,2                                                 ИНН 1511014164                                            КПП 151201001                                             ОГРН 1061511002145                                    БИК 049033001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р\сч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40601810590331000001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л\сч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22106Щ74440 </w:t>
      </w:r>
      <w:r w:rsidR="00ED4D71">
        <w:rPr>
          <w:rFonts w:ascii="Times New Roman" w:hAnsi="Times New Roman" w:cs="Times New Roman"/>
          <w:sz w:val="24"/>
          <w:szCs w:val="24"/>
        </w:rPr>
        <w:t xml:space="preserve">                              ОТДЕЛЕНИЕ НБ РЕСП.СЕВЕРНАЯ ОСЕТИЯ –АЛАНИЯ Г.ВЛАДИКАВКАЗ </w:t>
      </w:r>
    </w:p>
    <w:p w:rsidR="00ED4D71" w:rsidRDefault="00ED4D71" w:rsidP="0040421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4D71" w:rsidRDefault="00ED4D71" w:rsidP="00404214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Главный врач ГБУЗ «Пригородная ЦРБ» МЗ </w:t>
      </w:r>
      <w:proofErr w:type="spellStart"/>
      <w:r>
        <w:rPr>
          <w:rFonts w:ascii="Times New Roman" w:hAnsi="Times New Roman" w:cs="Times New Roman"/>
          <w:sz w:val="24"/>
          <w:szCs w:val="24"/>
        </w:rPr>
        <w:t>РСО-Алания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ED4D71" w:rsidRDefault="00ED4D71" w:rsidP="0040421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4D71" w:rsidRDefault="00ED4D71" w:rsidP="0040421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_________________</w:t>
      </w:r>
      <w:r w:rsidR="00AD79AF">
        <w:rPr>
          <w:rFonts w:ascii="Times New Roman" w:hAnsi="Times New Roman" w:cs="Times New Roman"/>
          <w:sz w:val="24"/>
          <w:szCs w:val="24"/>
        </w:rPr>
        <w:t>А.В.Наниев</w:t>
      </w:r>
      <w:proofErr w:type="spellEnd"/>
    </w:p>
    <w:p w:rsidR="00ED4D71" w:rsidRDefault="00ED4D71" w:rsidP="0040421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4D71" w:rsidRDefault="00ED4D71" w:rsidP="004042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«_______»________________20___г.</w:t>
      </w:r>
    </w:p>
    <w:p w:rsidR="00ED4D71" w:rsidRPr="009C752D" w:rsidRDefault="00ED4D71" w:rsidP="0040421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04214" w:rsidRDefault="00404214" w:rsidP="004042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404214" w:rsidRDefault="00404214" w:rsidP="004042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Муниципальное бюджетное дошкольное образовательное учреждение «Детский сад №16 ст. Архонская» </w:t>
      </w:r>
    </w:p>
    <w:p w:rsidR="00ED4D71" w:rsidRDefault="00404214" w:rsidP="004042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Индекс: 363120                             Республика Северная Осетия-Алания, муниципальное образование Пригородный район,                       ст</w:t>
      </w:r>
      <w:proofErr w:type="gramStart"/>
      <w:r>
        <w:rPr>
          <w:rFonts w:ascii="Times New Roman" w:hAnsi="Times New Roman" w:cs="Times New Roman"/>
          <w:sz w:val="24"/>
          <w:szCs w:val="24"/>
        </w:rPr>
        <w:t>.А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рхонская ул.Пушкина № 1                    ИНН 1512013269                                           КПП 151201001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р\счет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40701810690331000005                    в ГРКЦ НБ </w:t>
      </w:r>
      <w:proofErr w:type="spellStart"/>
      <w:r>
        <w:rPr>
          <w:rFonts w:ascii="Times New Roman" w:hAnsi="Times New Roman" w:cs="Times New Roman"/>
          <w:sz w:val="24"/>
          <w:szCs w:val="24"/>
        </w:rPr>
        <w:t>РСО-Алания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Банка России     БИК 049033001    </w:t>
      </w:r>
    </w:p>
    <w:p w:rsidR="00ED4D71" w:rsidRDefault="00ED4D71" w:rsidP="0040421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4D71" w:rsidRDefault="00ED4D71" w:rsidP="0040421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4D71" w:rsidRDefault="00ED4D71" w:rsidP="0040421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4D71" w:rsidRDefault="00ED4D71" w:rsidP="004042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Заведующая МБДОУ «Детский сад № 16 ст</w:t>
      </w:r>
      <w:proofErr w:type="gramStart"/>
      <w:r>
        <w:rPr>
          <w:rFonts w:ascii="Times New Roman" w:hAnsi="Times New Roman" w:cs="Times New Roman"/>
          <w:sz w:val="24"/>
          <w:szCs w:val="24"/>
        </w:rPr>
        <w:t>.А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рхонская» </w:t>
      </w:r>
    </w:p>
    <w:p w:rsidR="00ED4D71" w:rsidRDefault="00ED4D71" w:rsidP="004042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___________________О.В.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Матяш</w:t>
      </w:r>
      <w:proofErr w:type="spellEnd"/>
    </w:p>
    <w:p w:rsidR="00404214" w:rsidRDefault="00ED4D71" w:rsidP="004042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«______»_______________20_______г.</w:t>
      </w:r>
      <w:r w:rsidR="0040421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</w:p>
    <w:p w:rsidR="00F36B50" w:rsidRDefault="00F36B50" w:rsidP="00F36B50">
      <w:pPr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752D" w:rsidRDefault="009C752D" w:rsidP="00F36B50">
      <w:pPr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752D" w:rsidRDefault="009C752D" w:rsidP="00F36B50">
      <w:pPr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752D" w:rsidRDefault="009C752D" w:rsidP="00F36B50">
      <w:pPr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752D" w:rsidRDefault="009C752D" w:rsidP="00F36B50">
      <w:pPr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752D" w:rsidRDefault="009C752D" w:rsidP="00F36B50">
      <w:pPr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  <w:sectPr w:rsidR="009C752D" w:rsidSect="0040421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C752D" w:rsidRDefault="009C752D" w:rsidP="00F36B50">
      <w:pPr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  <w:sectPr w:rsidR="009C752D" w:rsidSect="0040421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C752D" w:rsidRDefault="009C752D" w:rsidP="009C752D">
      <w:pPr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C752D">
        <w:rPr>
          <w:rFonts w:ascii="Times New Roman" w:hAnsi="Times New Roman" w:cs="Times New Roman"/>
          <w:sz w:val="24"/>
          <w:szCs w:val="24"/>
          <w:lang w:val="en-US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46.25pt;height:415.5pt" o:ole="">
            <v:imagedata r:id="rId4" o:title=""/>
          </v:shape>
          <o:OLEObject Type="Embed" ProgID="AcroExch.Document.DC" ShapeID="_x0000_i1033" DrawAspect="Content" ObjectID="_1634151294" r:id="rId5"/>
        </w:object>
      </w:r>
    </w:p>
    <w:p w:rsidR="009C752D" w:rsidRPr="009C752D" w:rsidRDefault="009C752D" w:rsidP="00F36B50">
      <w:pPr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9C752D" w:rsidRPr="009C752D" w:rsidSect="009C752D">
      <w:pgSz w:w="16838" w:h="11906" w:orient="landscape"/>
      <w:pgMar w:top="1701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36B50"/>
    <w:rsid w:val="00004324"/>
    <w:rsid w:val="00005529"/>
    <w:rsid w:val="00010DDB"/>
    <w:rsid w:val="00015738"/>
    <w:rsid w:val="00016608"/>
    <w:rsid w:val="00022365"/>
    <w:rsid w:val="00023629"/>
    <w:rsid w:val="000267ED"/>
    <w:rsid w:val="00027287"/>
    <w:rsid w:val="00043689"/>
    <w:rsid w:val="00047CFE"/>
    <w:rsid w:val="00057BE4"/>
    <w:rsid w:val="00063785"/>
    <w:rsid w:val="00077369"/>
    <w:rsid w:val="00093F23"/>
    <w:rsid w:val="000A170C"/>
    <w:rsid w:val="000A5BA1"/>
    <w:rsid w:val="000B04E8"/>
    <w:rsid w:val="000B1091"/>
    <w:rsid w:val="000B3040"/>
    <w:rsid w:val="000B503A"/>
    <w:rsid w:val="000C2C39"/>
    <w:rsid w:val="000C3BAD"/>
    <w:rsid w:val="000C3CAD"/>
    <w:rsid w:val="000C3D85"/>
    <w:rsid w:val="000C3DFF"/>
    <w:rsid w:val="000C4615"/>
    <w:rsid w:val="000D0CE6"/>
    <w:rsid w:val="000D1100"/>
    <w:rsid w:val="000D28E1"/>
    <w:rsid w:val="000F323F"/>
    <w:rsid w:val="000F6F61"/>
    <w:rsid w:val="00112496"/>
    <w:rsid w:val="001129F6"/>
    <w:rsid w:val="001216C9"/>
    <w:rsid w:val="00122204"/>
    <w:rsid w:val="0012564B"/>
    <w:rsid w:val="00126023"/>
    <w:rsid w:val="00132F88"/>
    <w:rsid w:val="00140B0C"/>
    <w:rsid w:val="001418D9"/>
    <w:rsid w:val="001428AE"/>
    <w:rsid w:val="0015035A"/>
    <w:rsid w:val="00156E50"/>
    <w:rsid w:val="00163A56"/>
    <w:rsid w:val="001772A3"/>
    <w:rsid w:val="001815F3"/>
    <w:rsid w:val="00182B08"/>
    <w:rsid w:val="00183473"/>
    <w:rsid w:val="00191E7D"/>
    <w:rsid w:val="00194519"/>
    <w:rsid w:val="0019533C"/>
    <w:rsid w:val="00195D5A"/>
    <w:rsid w:val="00196B09"/>
    <w:rsid w:val="00197C51"/>
    <w:rsid w:val="001A03C7"/>
    <w:rsid w:val="001A1825"/>
    <w:rsid w:val="001A5D09"/>
    <w:rsid w:val="001A6DF6"/>
    <w:rsid w:val="001B0C01"/>
    <w:rsid w:val="001B5864"/>
    <w:rsid w:val="001B7559"/>
    <w:rsid w:val="001B7DED"/>
    <w:rsid w:val="001C09AD"/>
    <w:rsid w:val="001D047E"/>
    <w:rsid w:val="001D177C"/>
    <w:rsid w:val="001D7E08"/>
    <w:rsid w:val="001E499A"/>
    <w:rsid w:val="001F3874"/>
    <w:rsid w:val="001F58D0"/>
    <w:rsid w:val="0020119F"/>
    <w:rsid w:val="00210A75"/>
    <w:rsid w:val="00214CF7"/>
    <w:rsid w:val="00215F2A"/>
    <w:rsid w:val="002258CD"/>
    <w:rsid w:val="0022601B"/>
    <w:rsid w:val="00226D24"/>
    <w:rsid w:val="0022735A"/>
    <w:rsid w:val="00233B7A"/>
    <w:rsid w:val="002368B3"/>
    <w:rsid w:val="002442FF"/>
    <w:rsid w:val="00255EC2"/>
    <w:rsid w:val="00261268"/>
    <w:rsid w:val="0027177B"/>
    <w:rsid w:val="00273F32"/>
    <w:rsid w:val="0027609A"/>
    <w:rsid w:val="002923E9"/>
    <w:rsid w:val="00297544"/>
    <w:rsid w:val="002A026E"/>
    <w:rsid w:val="002A4288"/>
    <w:rsid w:val="002A4E79"/>
    <w:rsid w:val="002A595B"/>
    <w:rsid w:val="002B61EB"/>
    <w:rsid w:val="002D3B0C"/>
    <w:rsid w:val="002D673D"/>
    <w:rsid w:val="002E0783"/>
    <w:rsid w:val="002E2AF8"/>
    <w:rsid w:val="002E43A7"/>
    <w:rsid w:val="002E4BF9"/>
    <w:rsid w:val="002F7845"/>
    <w:rsid w:val="00303785"/>
    <w:rsid w:val="00305ACE"/>
    <w:rsid w:val="00313476"/>
    <w:rsid w:val="0032094E"/>
    <w:rsid w:val="003343A7"/>
    <w:rsid w:val="003372AA"/>
    <w:rsid w:val="0034195F"/>
    <w:rsid w:val="0034641C"/>
    <w:rsid w:val="00361AD9"/>
    <w:rsid w:val="00362CFA"/>
    <w:rsid w:val="00380A26"/>
    <w:rsid w:val="0038332A"/>
    <w:rsid w:val="00383B03"/>
    <w:rsid w:val="00384C5D"/>
    <w:rsid w:val="003A60F0"/>
    <w:rsid w:val="003A6F98"/>
    <w:rsid w:val="003A776B"/>
    <w:rsid w:val="003B32BA"/>
    <w:rsid w:val="003E01D1"/>
    <w:rsid w:val="003E4722"/>
    <w:rsid w:val="003E7856"/>
    <w:rsid w:val="003F5D5C"/>
    <w:rsid w:val="00400EF9"/>
    <w:rsid w:val="004041F0"/>
    <w:rsid w:val="00404214"/>
    <w:rsid w:val="0040448B"/>
    <w:rsid w:val="00404781"/>
    <w:rsid w:val="004074C7"/>
    <w:rsid w:val="004109D4"/>
    <w:rsid w:val="004126C3"/>
    <w:rsid w:val="0041476D"/>
    <w:rsid w:val="00417BA2"/>
    <w:rsid w:val="00427276"/>
    <w:rsid w:val="00447AB9"/>
    <w:rsid w:val="004519AD"/>
    <w:rsid w:val="004549A6"/>
    <w:rsid w:val="00470C1A"/>
    <w:rsid w:val="00471500"/>
    <w:rsid w:val="0047206D"/>
    <w:rsid w:val="00473A86"/>
    <w:rsid w:val="00481F71"/>
    <w:rsid w:val="00485C69"/>
    <w:rsid w:val="00485FD9"/>
    <w:rsid w:val="004B119F"/>
    <w:rsid w:val="004B480C"/>
    <w:rsid w:val="004C3244"/>
    <w:rsid w:val="004C48FF"/>
    <w:rsid w:val="004D0BF7"/>
    <w:rsid w:val="004D3419"/>
    <w:rsid w:val="004D3E63"/>
    <w:rsid w:val="004E20D0"/>
    <w:rsid w:val="004E6B2B"/>
    <w:rsid w:val="004E75A8"/>
    <w:rsid w:val="004F10C6"/>
    <w:rsid w:val="004F2F17"/>
    <w:rsid w:val="004F534D"/>
    <w:rsid w:val="004F53D7"/>
    <w:rsid w:val="005009C9"/>
    <w:rsid w:val="00502131"/>
    <w:rsid w:val="0052080E"/>
    <w:rsid w:val="00521118"/>
    <w:rsid w:val="005211F2"/>
    <w:rsid w:val="005316CC"/>
    <w:rsid w:val="00545831"/>
    <w:rsid w:val="00554140"/>
    <w:rsid w:val="00555D93"/>
    <w:rsid w:val="0055667B"/>
    <w:rsid w:val="0057245B"/>
    <w:rsid w:val="0057259F"/>
    <w:rsid w:val="00572DEB"/>
    <w:rsid w:val="00572EE8"/>
    <w:rsid w:val="00576B49"/>
    <w:rsid w:val="00581EC6"/>
    <w:rsid w:val="005821B5"/>
    <w:rsid w:val="00584698"/>
    <w:rsid w:val="00586EFD"/>
    <w:rsid w:val="005924DC"/>
    <w:rsid w:val="00597C77"/>
    <w:rsid w:val="005A5BB7"/>
    <w:rsid w:val="005A5BE7"/>
    <w:rsid w:val="005B5203"/>
    <w:rsid w:val="005C54AB"/>
    <w:rsid w:val="005E02F5"/>
    <w:rsid w:val="005E610C"/>
    <w:rsid w:val="005F1C3D"/>
    <w:rsid w:val="005F690F"/>
    <w:rsid w:val="00602782"/>
    <w:rsid w:val="006162C2"/>
    <w:rsid w:val="00617390"/>
    <w:rsid w:val="006228E5"/>
    <w:rsid w:val="00642512"/>
    <w:rsid w:val="00650F62"/>
    <w:rsid w:val="006545B9"/>
    <w:rsid w:val="00661023"/>
    <w:rsid w:val="0066142A"/>
    <w:rsid w:val="00667D69"/>
    <w:rsid w:val="00685A41"/>
    <w:rsid w:val="00687A55"/>
    <w:rsid w:val="00695E74"/>
    <w:rsid w:val="006A00B7"/>
    <w:rsid w:val="006A436C"/>
    <w:rsid w:val="006B5E5A"/>
    <w:rsid w:val="006B77BC"/>
    <w:rsid w:val="006B7997"/>
    <w:rsid w:val="006B7ED5"/>
    <w:rsid w:val="006C1833"/>
    <w:rsid w:val="006C5CFA"/>
    <w:rsid w:val="006C69C0"/>
    <w:rsid w:val="006C6BCD"/>
    <w:rsid w:val="006D445E"/>
    <w:rsid w:val="006E3D34"/>
    <w:rsid w:val="006E7ECC"/>
    <w:rsid w:val="006F3C16"/>
    <w:rsid w:val="006F7207"/>
    <w:rsid w:val="006F7E7D"/>
    <w:rsid w:val="00703552"/>
    <w:rsid w:val="00703E82"/>
    <w:rsid w:val="00704E9E"/>
    <w:rsid w:val="007063E1"/>
    <w:rsid w:val="00715DBA"/>
    <w:rsid w:val="00717BBE"/>
    <w:rsid w:val="0072326F"/>
    <w:rsid w:val="00732944"/>
    <w:rsid w:val="00734E03"/>
    <w:rsid w:val="007508ED"/>
    <w:rsid w:val="00751F37"/>
    <w:rsid w:val="00755FA2"/>
    <w:rsid w:val="0075775B"/>
    <w:rsid w:val="0076239C"/>
    <w:rsid w:val="00766456"/>
    <w:rsid w:val="00771748"/>
    <w:rsid w:val="00771FF4"/>
    <w:rsid w:val="00775F8C"/>
    <w:rsid w:val="007824DD"/>
    <w:rsid w:val="00786FD0"/>
    <w:rsid w:val="00787210"/>
    <w:rsid w:val="007920A5"/>
    <w:rsid w:val="0079347B"/>
    <w:rsid w:val="007948FA"/>
    <w:rsid w:val="007A504C"/>
    <w:rsid w:val="007B34D5"/>
    <w:rsid w:val="007B5614"/>
    <w:rsid w:val="007B5845"/>
    <w:rsid w:val="007B7776"/>
    <w:rsid w:val="007B7FAD"/>
    <w:rsid w:val="007C1245"/>
    <w:rsid w:val="007C27F7"/>
    <w:rsid w:val="007C2F9D"/>
    <w:rsid w:val="007D2978"/>
    <w:rsid w:val="007D4B9F"/>
    <w:rsid w:val="007E7C56"/>
    <w:rsid w:val="007F23F2"/>
    <w:rsid w:val="007F69C9"/>
    <w:rsid w:val="007F6F8A"/>
    <w:rsid w:val="008035D4"/>
    <w:rsid w:val="00805045"/>
    <w:rsid w:val="008065FF"/>
    <w:rsid w:val="0080746D"/>
    <w:rsid w:val="00807E92"/>
    <w:rsid w:val="00807FCF"/>
    <w:rsid w:val="008117CA"/>
    <w:rsid w:val="00815D34"/>
    <w:rsid w:val="00820866"/>
    <w:rsid w:val="008228BE"/>
    <w:rsid w:val="00822D05"/>
    <w:rsid w:val="0082633A"/>
    <w:rsid w:val="00835C9D"/>
    <w:rsid w:val="0083623A"/>
    <w:rsid w:val="00843479"/>
    <w:rsid w:val="00850970"/>
    <w:rsid w:val="00852E91"/>
    <w:rsid w:val="00855CDF"/>
    <w:rsid w:val="00855E52"/>
    <w:rsid w:val="00856D8E"/>
    <w:rsid w:val="008601AA"/>
    <w:rsid w:val="008628DE"/>
    <w:rsid w:val="00866792"/>
    <w:rsid w:val="00866C4C"/>
    <w:rsid w:val="0087260E"/>
    <w:rsid w:val="00874BF3"/>
    <w:rsid w:val="00880D66"/>
    <w:rsid w:val="00881FC4"/>
    <w:rsid w:val="00896511"/>
    <w:rsid w:val="008A1E01"/>
    <w:rsid w:val="008B3E06"/>
    <w:rsid w:val="008C126C"/>
    <w:rsid w:val="008C5BDB"/>
    <w:rsid w:val="008D0832"/>
    <w:rsid w:val="008D2C9B"/>
    <w:rsid w:val="008D5F40"/>
    <w:rsid w:val="008D77F4"/>
    <w:rsid w:val="008E175D"/>
    <w:rsid w:val="008F5D8B"/>
    <w:rsid w:val="008F6F18"/>
    <w:rsid w:val="00903D0B"/>
    <w:rsid w:val="00905A0F"/>
    <w:rsid w:val="00924218"/>
    <w:rsid w:val="00925A1B"/>
    <w:rsid w:val="00925E8F"/>
    <w:rsid w:val="00932760"/>
    <w:rsid w:val="00932C86"/>
    <w:rsid w:val="00944767"/>
    <w:rsid w:val="00944B97"/>
    <w:rsid w:val="00962201"/>
    <w:rsid w:val="0096266B"/>
    <w:rsid w:val="009645B2"/>
    <w:rsid w:val="00964A97"/>
    <w:rsid w:val="00971430"/>
    <w:rsid w:val="0097238E"/>
    <w:rsid w:val="00975886"/>
    <w:rsid w:val="009762B2"/>
    <w:rsid w:val="0098049F"/>
    <w:rsid w:val="009828CA"/>
    <w:rsid w:val="0099170D"/>
    <w:rsid w:val="009928BC"/>
    <w:rsid w:val="009B20FD"/>
    <w:rsid w:val="009B78CA"/>
    <w:rsid w:val="009B7B2C"/>
    <w:rsid w:val="009C451E"/>
    <w:rsid w:val="009C752D"/>
    <w:rsid w:val="009C7775"/>
    <w:rsid w:val="009C7AAF"/>
    <w:rsid w:val="009D4B92"/>
    <w:rsid w:val="009E0132"/>
    <w:rsid w:val="009E4D43"/>
    <w:rsid w:val="009E7CD1"/>
    <w:rsid w:val="009F06E7"/>
    <w:rsid w:val="00A02871"/>
    <w:rsid w:val="00A205DB"/>
    <w:rsid w:val="00A22697"/>
    <w:rsid w:val="00A27356"/>
    <w:rsid w:val="00A33818"/>
    <w:rsid w:val="00A33DDE"/>
    <w:rsid w:val="00A35DB1"/>
    <w:rsid w:val="00A37B1F"/>
    <w:rsid w:val="00A402B0"/>
    <w:rsid w:val="00A40FE6"/>
    <w:rsid w:val="00A424B8"/>
    <w:rsid w:val="00A42CA4"/>
    <w:rsid w:val="00A44AA5"/>
    <w:rsid w:val="00A44B08"/>
    <w:rsid w:val="00A45F52"/>
    <w:rsid w:val="00A50BD4"/>
    <w:rsid w:val="00A5139D"/>
    <w:rsid w:val="00A53551"/>
    <w:rsid w:val="00A54EDA"/>
    <w:rsid w:val="00A55F45"/>
    <w:rsid w:val="00A65380"/>
    <w:rsid w:val="00A66693"/>
    <w:rsid w:val="00A72396"/>
    <w:rsid w:val="00A7384B"/>
    <w:rsid w:val="00A74812"/>
    <w:rsid w:val="00A81589"/>
    <w:rsid w:val="00A83CA8"/>
    <w:rsid w:val="00A862B1"/>
    <w:rsid w:val="00A91737"/>
    <w:rsid w:val="00A9753F"/>
    <w:rsid w:val="00AA3C70"/>
    <w:rsid w:val="00AC1412"/>
    <w:rsid w:val="00AC226A"/>
    <w:rsid w:val="00AC3154"/>
    <w:rsid w:val="00AD44AD"/>
    <w:rsid w:val="00AD68F4"/>
    <w:rsid w:val="00AD79AF"/>
    <w:rsid w:val="00AF5669"/>
    <w:rsid w:val="00AF7E7F"/>
    <w:rsid w:val="00B00151"/>
    <w:rsid w:val="00B10865"/>
    <w:rsid w:val="00B26889"/>
    <w:rsid w:val="00B36237"/>
    <w:rsid w:val="00B36529"/>
    <w:rsid w:val="00B42722"/>
    <w:rsid w:val="00B463A1"/>
    <w:rsid w:val="00B4787D"/>
    <w:rsid w:val="00B50493"/>
    <w:rsid w:val="00B50AC8"/>
    <w:rsid w:val="00B50E01"/>
    <w:rsid w:val="00B6058A"/>
    <w:rsid w:val="00B7033F"/>
    <w:rsid w:val="00B74E86"/>
    <w:rsid w:val="00B770F0"/>
    <w:rsid w:val="00B80056"/>
    <w:rsid w:val="00B85763"/>
    <w:rsid w:val="00B867B7"/>
    <w:rsid w:val="00B9180A"/>
    <w:rsid w:val="00B9444A"/>
    <w:rsid w:val="00BA17DF"/>
    <w:rsid w:val="00BA50A9"/>
    <w:rsid w:val="00BB0568"/>
    <w:rsid w:val="00BB07C6"/>
    <w:rsid w:val="00BB4CAB"/>
    <w:rsid w:val="00BC1BB7"/>
    <w:rsid w:val="00BC6C17"/>
    <w:rsid w:val="00BD423F"/>
    <w:rsid w:val="00BE2E40"/>
    <w:rsid w:val="00BF11D0"/>
    <w:rsid w:val="00BF43F5"/>
    <w:rsid w:val="00BF6FE6"/>
    <w:rsid w:val="00C00886"/>
    <w:rsid w:val="00C04654"/>
    <w:rsid w:val="00C102E5"/>
    <w:rsid w:val="00C217E0"/>
    <w:rsid w:val="00C25A79"/>
    <w:rsid w:val="00C27097"/>
    <w:rsid w:val="00C36CA4"/>
    <w:rsid w:val="00C3751D"/>
    <w:rsid w:val="00C442A7"/>
    <w:rsid w:val="00C51C0D"/>
    <w:rsid w:val="00C60173"/>
    <w:rsid w:val="00C639F5"/>
    <w:rsid w:val="00C73E69"/>
    <w:rsid w:val="00C77734"/>
    <w:rsid w:val="00C80B07"/>
    <w:rsid w:val="00C8494C"/>
    <w:rsid w:val="00C86AA4"/>
    <w:rsid w:val="00C93FD1"/>
    <w:rsid w:val="00C96C2F"/>
    <w:rsid w:val="00CA21D4"/>
    <w:rsid w:val="00CA495B"/>
    <w:rsid w:val="00CA5BA6"/>
    <w:rsid w:val="00CB0BB4"/>
    <w:rsid w:val="00CB0FF9"/>
    <w:rsid w:val="00CB35AF"/>
    <w:rsid w:val="00CB3AA1"/>
    <w:rsid w:val="00CB6E8B"/>
    <w:rsid w:val="00CC24EC"/>
    <w:rsid w:val="00CC3819"/>
    <w:rsid w:val="00CC7C86"/>
    <w:rsid w:val="00CD6BE7"/>
    <w:rsid w:val="00CE36C4"/>
    <w:rsid w:val="00CE391D"/>
    <w:rsid w:val="00CF1035"/>
    <w:rsid w:val="00CF1E2F"/>
    <w:rsid w:val="00CF7838"/>
    <w:rsid w:val="00CF7F6E"/>
    <w:rsid w:val="00D073D6"/>
    <w:rsid w:val="00D125F0"/>
    <w:rsid w:val="00D222E7"/>
    <w:rsid w:val="00D35D28"/>
    <w:rsid w:val="00D44702"/>
    <w:rsid w:val="00D46DEF"/>
    <w:rsid w:val="00D50136"/>
    <w:rsid w:val="00D606F8"/>
    <w:rsid w:val="00D633B5"/>
    <w:rsid w:val="00D65A0C"/>
    <w:rsid w:val="00D667A5"/>
    <w:rsid w:val="00D66803"/>
    <w:rsid w:val="00D67F95"/>
    <w:rsid w:val="00D71237"/>
    <w:rsid w:val="00D765F0"/>
    <w:rsid w:val="00D87471"/>
    <w:rsid w:val="00D90D28"/>
    <w:rsid w:val="00D95CF6"/>
    <w:rsid w:val="00DA59EC"/>
    <w:rsid w:val="00DC4CC3"/>
    <w:rsid w:val="00DC7EA0"/>
    <w:rsid w:val="00DD23D8"/>
    <w:rsid w:val="00DD3C30"/>
    <w:rsid w:val="00DD3D50"/>
    <w:rsid w:val="00DE2BA6"/>
    <w:rsid w:val="00DF1C78"/>
    <w:rsid w:val="00E03B3D"/>
    <w:rsid w:val="00E0432D"/>
    <w:rsid w:val="00E06243"/>
    <w:rsid w:val="00E16DD1"/>
    <w:rsid w:val="00E235FA"/>
    <w:rsid w:val="00E32F24"/>
    <w:rsid w:val="00E338DE"/>
    <w:rsid w:val="00E40A75"/>
    <w:rsid w:val="00E50CF2"/>
    <w:rsid w:val="00E52B5B"/>
    <w:rsid w:val="00E54CDE"/>
    <w:rsid w:val="00E57765"/>
    <w:rsid w:val="00E64E6F"/>
    <w:rsid w:val="00E652C8"/>
    <w:rsid w:val="00E712B3"/>
    <w:rsid w:val="00E71FC0"/>
    <w:rsid w:val="00E76BE5"/>
    <w:rsid w:val="00E7729F"/>
    <w:rsid w:val="00E8123D"/>
    <w:rsid w:val="00E83614"/>
    <w:rsid w:val="00E84B9C"/>
    <w:rsid w:val="00E9148A"/>
    <w:rsid w:val="00E915BE"/>
    <w:rsid w:val="00EA3399"/>
    <w:rsid w:val="00EA4B3B"/>
    <w:rsid w:val="00EB0AAB"/>
    <w:rsid w:val="00EB22A7"/>
    <w:rsid w:val="00EB5B57"/>
    <w:rsid w:val="00EC0D94"/>
    <w:rsid w:val="00ED4D71"/>
    <w:rsid w:val="00EE1DC6"/>
    <w:rsid w:val="00EE2AFC"/>
    <w:rsid w:val="00EF3776"/>
    <w:rsid w:val="00F03BFA"/>
    <w:rsid w:val="00F140BF"/>
    <w:rsid w:val="00F1517B"/>
    <w:rsid w:val="00F22281"/>
    <w:rsid w:val="00F3097F"/>
    <w:rsid w:val="00F3253F"/>
    <w:rsid w:val="00F329F3"/>
    <w:rsid w:val="00F32CB8"/>
    <w:rsid w:val="00F338F0"/>
    <w:rsid w:val="00F362DB"/>
    <w:rsid w:val="00F36B50"/>
    <w:rsid w:val="00F612D0"/>
    <w:rsid w:val="00F7122C"/>
    <w:rsid w:val="00F719C2"/>
    <w:rsid w:val="00F743B0"/>
    <w:rsid w:val="00F765AE"/>
    <w:rsid w:val="00F81012"/>
    <w:rsid w:val="00F8294D"/>
    <w:rsid w:val="00F85C28"/>
    <w:rsid w:val="00F90E86"/>
    <w:rsid w:val="00F97A60"/>
    <w:rsid w:val="00FB0620"/>
    <w:rsid w:val="00FB5005"/>
    <w:rsid w:val="00FD38DF"/>
    <w:rsid w:val="00FD6AE9"/>
    <w:rsid w:val="00FE0D10"/>
    <w:rsid w:val="00FE282D"/>
    <w:rsid w:val="00FE3D53"/>
    <w:rsid w:val="00FE4BED"/>
    <w:rsid w:val="00FE4CA7"/>
    <w:rsid w:val="00FE74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3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911</Words>
  <Characters>5193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Родничок</dc:creator>
  <cp:lastModifiedBy>Детский сад Родничок</cp:lastModifiedBy>
  <cp:revision>2</cp:revision>
  <cp:lastPrinted>2018-12-17T11:54:00Z</cp:lastPrinted>
  <dcterms:created xsi:type="dcterms:W3CDTF">2019-11-01T19:08:00Z</dcterms:created>
  <dcterms:modified xsi:type="dcterms:W3CDTF">2019-11-01T19:08:00Z</dcterms:modified>
</cp:coreProperties>
</file>